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8A7" w:rsidRPr="005508A7" w:rsidRDefault="005508A7" w:rsidP="005508A7">
      <w:pPr>
        <w:shd w:val="clear" w:color="auto" w:fill="FFFFFF"/>
        <w:spacing w:after="300" w:line="240" w:lineRule="auto"/>
        <w:jc w:val="center"/>
        <w:textAlignment w:val="baseline"/>
        <w:outlineLvl w:val="2"/>
        <w:rPr>
          <w:rFonts w:ascii="neristhin" w:eastAsia="Times New Roman" w:hAnsi="neristhin" w:cs="Times New Roman"/>
          <w:b/>
          <w:sz w:val="27"/>
          <w:szCs w:val="27"/>
          <w:lang w:eastAsia="ru-RU"/>
        </w:rPr>
      </w:pPr>
      <w:r w:rsidRPr="005508A7">
        <w:rPr>
          <w:rFonts w:ascii="neristhin" w:eastAsia="Times New Roman" w:hAnsi="neristhin" w:cs="Times New Roman"/>
          <w:b/>
          <w:sz w:val="27"/>
          <w:szCs w:val="27"/>
          <w:lang w:eastAsia="ru-RU"/>
        </w:rPr>
        <w:t>Свед</w:t>
      </w:r>
      <w:bookmarkStart w:id="0" w:name="_GoBack"/>
      <w:bookmarkEnd w:id="0"/>
      <w:r w:rsidRPr="005508A7">
        <w:rPr>
          <w:rFonts w:ascii="neristhin" w:eastAsia="Times New Roman" w:hAnsi="neristhin" w:cs="Times New Roman"/>
          <w:b/>
          <w:sz w:val="27"/>
          <w:szCs w:val="27"/>
          <w:lang w:eastAsia="ru-RU"/>
        </w:rPr>
        <w:t>ения о специалистах ОГБУЗ «</w:t>
      </w:r>
      <w:proofErr w:type="spellStart"/>
      <w:r w:rsidRPr="005508A7">
        <w:rPr>
          <w:rFonts w:ascii="neristhin" w:eastAsia="Times New Roman" w:hAnsi="neristhin" w:cs="Times New Roman"/>
          <w:b/>
          <w:sz w:val="27"/>
          <w:szCs w:val="27"/>
          <w:lang w:eastAsia="ru-RU"/>
        </w:rPr>
        <w:t>Руднянская</w:t>
      </w:r>
      <w:proofErr w:type="spellEnd"/>
      <w:r w:rsidRPr="005508A7">
        <w:rPr>
          <w:rFonts w:ascii="neristhin" w:eastAsia="Times New Roman" w:hAnsi="neristhin" w:cs="Times New Roman"/>
          <w:b/>
          <w:sz w:val="27"/>
          <w:szCs w:val="27"/>
          <w:lang w:eastAsia="ru-RU"/>
        </w:rPr>
        <w:t xml:space="preserve"> ЦРБ» участвующих в предоставлении платных услуг</w:t>
      </w:r>
    </w:p>
    <w:tbl>
      <w:tblPr>
        <w:tblW w:w="14399" w:type="dxa"/>
        <w:jc w:val="center"/>
        <w:tblBorders>
          <w:top w:val="single" w:sz="6" w:space="0" w:color="EDEDED"/>
          <w:left w:val="single" w:sz="6" w:space="0" w:color="EDEDED"/>
          <w:bottom w:val="single" w:sz="6" w:space="0" w:color="EDEDED"/>
          <w:right w:val="single" w:sz="6" w:space="0" w:color="EDEDE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3"/>
        <w:gridCol w:w="1997"/>
        <w:gridCol w:w="2578"/>
        <w:gridCol w:w="2630"/>
        <w:gridCol w:w="1525"/>
        <w:gridCol w:w="1043"/>
        <w:gridCol w:w="1252"/>
        <w:gridCol w:w="1421"/>
      </w:tblGrid>
      <w:tr w:rsidR="005508A7" w:rsidRPr="005508A7" w:rsidTr="005508A7">
        <w:trPr>
          <w:tblHeader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3E45"/>
                <w:sz w:val="23"/>
                <w:szCs w:val="23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b/>
                <w:bCs/>
                <w:color w:val="2E3E45"/>
                <w:sz w:val="23"/>
                <w:szCs w:val="23"/>
                <w:bdr w:val="none" w:sz="0" w:space="0" w:color="auto" w:frame="1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3E45"/>
                <w:sz w:val="23"/>
                <w:szCs w:val="23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b/>
                <w:bCs/>
                <w:color w:val="2E3E45"/>
                <w:sz w:val="23"/>
                <w:szCs w:val="23"/>
                <w:bdr w:val="none" w:sz="0" w:space="0" w:color="auto" w:frame="1"/>
                <w:lang w:eastAsia="ru-RU"/>
              </w:rPr>
              <w:t>Учебное заведение, год окончания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3E45"/>
                <w:sz w:val="23"/>
                <w:szCs w:val="23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b/>
                <w:bCs/>
                <w:color w:val="2E3E45"/>
                <w:sz w:val="23"/>
                <w:szCs w:val="23"/>
                <w:bdr w:val="none" w:sz="0" w:space="0" w:color="auto" w:frame="1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3E45"/>
                <w:sz w:val="23"/>
                <w:szCs w:val="23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b/>
                <w:bCs/>
                <w:color w:val="2E3E45"/>
                <w:sz w:val="23"/>
                <w:szCs w:val="23"/>
                <w:bdr w:val="none" w:sz="0" w:space="0" w:color="auto" w:frame="1"/>
                <w:lang w:eastAsia="ru-RU"/>
              </w:rPr>
              <w:t>Специальность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3E45"/>
                <w:sz w:val="23"/>
                <w:szCs w:val="23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b/>
                <w:bCs/>
                <w:color w:val="2E3E45"/>
                <w:sz w:val="23"/>
                <w:szCs w:val="23"/>
                <w:bdr w:val="none" w:sz="0" w:space="0" w:color="auto" w:frame="1"/>
                <w:lang w:eastAsia="ru-RU"/>
              </w:rPr>
              <w:t>№ сертификата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3E45"/>
                <w:sz w:val="23"/>
                <w:szCs w:val="23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b/>
                <w:bCs/>
                <w:color w:val="2E3E45"/>
                <w:sz w:val="23"/>
                <w:szCs w:val="23"/>
                <w:bdr w:val="none" w:sz="0" w:space="0" w:color="auto" w:frame="1"/>
                <w:lang w:eastAsia="ru-RU"/>
              </w:rPr>
              <w:t>Дата выдачи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3E45"/>
                <w:sz w:val="23"/>
                <w:szCs w:val="23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b/>
                <w:bCs/>
                <w:color w:val="2E3E45"/>
                <w:sz w:val="23"/>
                <w:szCs w:val="23"/>
                <w:bdr w:val="none" w:sz="0" w:space="0" w:color="auto" w:frame="1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3E45"/>
                <w:sz w:val="23"/>
                <w:szCs w:val="23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b/>
                <w:bCs/>
                <w:color w:val="2E3E45"/>
                <w:sz w:val="23"/>
                <w:szCs w:val="23"/>
                <w:bdr w:val="none" w:sz="0" w:space="0" w:color="auto" w:frame="1"/>
                <w:lang w:eastAsia="ru-RU"/>
              </w:rPr>
              <w:t>Год присвоения</w:t>
            </w:r>
          </w:p>
        </w:tc>
      </w:tr>
      <w:tr w:rsidR="005508A7" w:rsidRPr="005508A7" w:rsidTr="005508A7">
        <w:trPr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proofErr w:type="spellStart"/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Черненкова</w:t>
            </w:r>
            <w:proofErr w:type="spellEnd"/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 xml:space="preserve"> Наталия Владимировна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 xml:space="preserve">Смоленская </w:t>
            </w:r>
            <w:proofErr w:type="spellStart"/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медакадемия</w:t>
            </w:r>
            <w:proofErr w:type="spellEnd"/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, 1996</w:t>
            </w:r>
          </w:p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врач, лечебное дело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Зав. отделением, врач-терапевт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№ 2474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29.10.11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09.10.2014</w:t>
            </w:r>
          </w:p>
        </w:tc>
      </w:tr>
      <w:tr w:rsidR="005508A7" w:rsidRPr="005508A7" w:rsidTr="005508A7">
        <w:trPr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proofErr w:type="spellStart"/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Столярова</w:t>
            </w:r>
            <w:proofErr w:type="spellEnd"/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 xml:space="preserve"> Алла Владимировна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Смоленский мединститут, 1987</w:t>
            </w:r>
          </w:p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врач – педиатр, педиатрия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Зав. отделением, врач-инфекционист</w:t>
            </w:r>
          </w:p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Врач-рентгенолог (0,5ставки)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Инфекционные болезни</w:t>
            </w:r>
          </w:p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Рентгенология</w:t>
            </w:r>
          </w:p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А № 0908150</w:t>
            </w:r>
          </w:p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А № 3463869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02.06.14</w:t>
            </w:r>
          </w:p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27.04.13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Высшая</w:t>
            </w:r>
          </w:p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09.10.2014</w:t>
            </w:r>
          </w:p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-</w:t>
            </w:r>
          </w:p>
        </w:tc>
      </w:tr>
      <w:tr w:rsidR="005508A7" w:rsidRPr="005508A7" w:rsidTr="005508A7">
        <w:trPr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proofErr w:type="spellStart"/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Ларченкова</w:t>
            </w:r>
            <w:proofErr w:type="spellEnd"/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 xml:space="preserve">Смоленская </w:t>
            </w:r>
            <w:proofErr w:type="spellStart"/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медакадемия</w:t>
            </w:r>
            <w:proofErr w:type="spellEnd"/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, 1995</w:t>
            </w:r>
          </w:p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врач, лечебное дело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proofErr w:type="spellStart"/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и.о</w:t>
            </w:r>
            <w:proofErr w:type="spellEnd"/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. зав. отделением, врач акушер-гинеколог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Акушерство и гинекология</w:t>
            </w:r>
          </w:p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Ультразвуковая диагностика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№ 790</w:t>
            </w:r>
          </w:p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А № 3194779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20.10.12</w:t>
            </w:r>
          </w:p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06.03.12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12.06.2014</w:t>
            </w:r>
          </w:p>
        </w:tc>
      </w:tr>
      <w:tr w:rsidR="005508A7" w:rsidRPr="005508A7" w:rsidTr="005508A7">
        <w:trPr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proofErr w:type="spellStart"/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lastRenderedPageBreak/>
              <w:t>Лынова</w:t>
            </w:r>
            <w:proofErr w:type="spellEnd"/>
          </w:p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Вероника Эдуардовна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 xml:space="preserve">Смоленская </w:t>
            </w:r>
            <w:proofErr w:type="spellStart"/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медакадемия</w:t>
            </w:r>
            <w:proofErr w:type="spellEnd"/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, 2005</w:t>
            </w:r>
          </w:p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врач, лечебное дело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Врач акушер-гинеколог по оказанию экстренной помощи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Акушерство и гинекология</w:t>
            </w:r>
          </w:p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УЗД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А № 3194869</w:t>
            </w:r>
          </w:p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ПП-</w:t>
            </w:r>
            <w:proofErr w:type="gramStart"/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I</w:t>
            </w:r>
            <w:proofErr w:type="gramEnd"/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23.04.12</w:t>
            </w:r>
          </w:p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06.03.12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Первая</w:t>
            </w:r>
          </w:p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04.12.2013</w:t>
            </w:r>
          </w:p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-</w:t>
            </w:r>
          </w:p>
        </w:tc>
      </w:tr>
      <w:tr w:rsidR="005508A7" w:rsidRPr="005508A7" w:rsidTr="005508A7">
        <w:trPr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proofErr w:type="spellStart"/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Дорожкина</w:t>
            </w:r>
            <w:proofErr w:type="spellEnd"/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 xml:space="preserve"> Людмила Анатольевна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Смоленский мединститут, 1987</w:t>
            </w:r>
          </w:p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врач – стоматолог, стоматология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Стоматология общей практики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А № 3464841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12.03.14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12.06.2014</w:t>
            </w:r>
          </w:p>
        </w:tc>
      </w:tr>
      <w:tr w:rsidR="005508A7" w:rsidRPr="005508A7" w:rsidTr="005508A7">
        <w:trPr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proofErr w:type="spellStart"/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Федосеенкова</w:t>
            </w:r>
            <w:proofErr w:type="spellEnd"/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 xml:space="preserve"> Любовь</w:t>
            </w:r>
          </w:p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Смоленский мединститут, 1976</w:t>
            </w:r>
          </w:p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врач – стоматолог, стоматология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Стоматология хирургическая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А № 435660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26.03.14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09.10.2014</w:t>
            </w:r>
          </w:p>
        </w:tc>
      </w:tr>
      <w:tr w:rsidR="005508A7" w:rsidRPr="005508A7" w:rsidTr="005508A7">
        <w:trPr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proofErr w:type="spellStart"/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lastRenderedPageBreak/>
              <w:t>Воронович</w:t>
            </w:r>
            <w:proofErr w:type="spellEnd"/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 xml:space="preserve"> Владимир Петрович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Витебский мединститут, 1984, врач, лечебное дело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врач-</w:t>
            </w:r>
            <w:proofErr w:type="spellStart"/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Оториноларингология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А № 2355440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11.04.15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-</w:t>
            </w:r>
          </w:p>
        </w:tc>
      </w:tr>
      <w:tr w:rsidR="005508A7" w:rsidRPr="005508A7" w:rsidTr="005508A7">
        <w:trPr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Василевская Лариса</w:t>
            </w:r>
          </w:p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Смоленский мединститут, 1989</w:t>
            </w:r>
          </w:p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врач, лечебное дело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№ 55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05.06.15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10.06.2011</w:t>
            </w:r>
          </w:p>
        </w:tc>
      </w:tr>
      <w:tr w:rsidR="005508A7" w:rsidRPr="005508A7" w:rsidTr="005508A7">
        <w:trPr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proofErr w:type="spellStart"/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Гаврикова</w:t>
            </w:r>
            <w:proofErr w:type="spellEnd"/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 xml:space="preserve"> Людмила Александровна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Смоленский мединститут, 1984</w:t>
            </w:r>
          </w:p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врач, лечебное дело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Врач общей практики (семейной медицины)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Терапия</w:t>
            </w:r>
          </w:p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Общая врачебная практика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А № 070757</w:t>
            </w:r>
          </w:p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proofErr w:type="gramStart"/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СМ</w:t>
            </w:r>
            <w:proofErr w:type="gramEnd"/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 xml:space="preserve"> 67 000605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14.03.13</w:t>
            </w:r>
          </w:p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28.09.11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Высшая</w:t>
            </w:r>
          </w:p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20.09.2013</w:t>
            </w:r>
          </w:p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28.06.2013</w:t>
            </w:r>
          </w:p>
        </w:tc>
      </w:tr>
      <w:tr w:rsidR="005508A7" w:rsidRPr="005508A7" w:rsidTr="005508A7">
        <w:trPr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proofErr w:type="spellStart"/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Матюшенкова</w:t>
            </w:r>
            <w:proofErr w:type="spellEnd"/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 xml:space="preserve"> Марина</w:t>
            </w:r>
          </w:p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lastRenderedPageBreak/>
              <w:t>Юрьевна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lastRenderedPageBreak/>
              <w:t xml:space="preserve">Смоленская гос. </w:t>
            </w:r>
            <w:proofErr w:type="spellStart"/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медакадемия</w:t>
            </w:r>
            <w:proofErr w:type="spellEnd"/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 xml:space="preserve">, 2013, врач, </w:t>
            </w: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lastRenderedPageBreak/>
              <w:t>лечебное дело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lastRenderedPageBreak/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016704 0003220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28.07.14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-</w:t>
            </w:r>
          </w:p>
        </w:tc>
      </w:tr>
      <w:tr w:rsidR="005508A7" w:rsidRPr="005508A7" w:rsidTr="005508A7">
        <w:trPr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lastRenderedPageBreak/>
              <w:t>Федорова</w:t>
            </w:r>
          </w:p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Татьяна Геннадьевна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Смоленский мединститут, 1981</w:t>
            </w:r>
          </w:p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врач, лечебное дело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Врач акушер-гинеколог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№ 1195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07.03.12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05.12.2012</w:t>
            </w:r>
          </w:p>
        </w:tc>
      </w:tr>
      <w:tr w:rsidR="005508A7" w:rsidRPr="005508A7" w:rsidTr="005508A7">
        <w:trPr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proofErr w:type="spellStart"/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Коноводова</w:t>
            </w:r>
            <w:proofErr w:type="spellEnd"/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Смоленский мединститут, 1992</w:t>
            </w:r>
          </w:p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врач – педиатр, педиатрия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Врач-психиатр</w:t>
            </w:r>
          </w:p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Врач психиатр-нарколог по (совместительству – 0,5 ставки)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Психиатрия</w:t>
            </w:r>
          </w:p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Психиатрия-наркология</w:t>
            </w:r>
          </w:p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proofErr w:type="spellStart"/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Дерматовенерология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А № 3204635</w:t>
            </w:r>
          </w:p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А № 3194551</w:t>
            </w:r>
          </w:p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А № 036693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26.12.11</w:t>
            </w:r>
          </w:p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27.10.12</w:t>
            </w:r>
          </w:p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29.10.11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Вторая</w:t>
            </w:r>
          </w:p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Нет</w:t>
            </w:r>
          </w:p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05.07.2012</w:t>
            </w:r>
          </w:p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-</w:t>
            </w:r>
          </w:p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-</w:t>
            </w:r>
          </w:p>
        </w:tc>
      </w:tr>
      <w:tr w:rsidR="005508A7" w:rsidRPr="005508A7" w:rsidTr="005508A7">
        <w:trPr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proofErr w:type="spellStart"/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Кучерук</w:t>
            </w:r>
            <w:proofErr w:type="spellEnd"/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 xml:space="preserve"> Ирина Викторовна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 xml:space="preserve">Смоленская </w:t>
            </w:r>
            <w:proofErr w:type="spellStart"/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медакадемия</w:t>
            </w:r>
            <w:proofErr w:type="spellEnd"/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, 1998</w:t>
            </w:r>
          </w:p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врач, лечебное дело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Офтальмология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А № 0893487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23.04.11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23.12.2011</w:t>
            </w:r>
          </w:p>
        </w:tc>
      </w:tr>
      <w:tr w:rsidR="005508A7" w:rsidRPr="005508A7" w:rsidTr="005508A7">
        <w:trPr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lastRenderedPageBreak/>
              <w:t>Хвастовская Анастасия Юрьевна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proofErr w:type="gramStart"/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Смоленская</w:t>
            </w:r>
            <w:proofErr w:type="gramEnd"/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 xml:space="preserve"> гос. </w:t>
            </w:r>
            <w:proofErr w:type="spellStart"/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медакадемия</w:t>
            </w:r>
            <w:proofErr w:type="spellEnd"/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, 2013, лечебное дело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Рентгенология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016704 0003271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28.07.14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-</w:t>
            </w:r>
          </w:p>
        </w:tc>
      </w:tr>
      <w:tr w:rsidR="005508A7" w:rsidRPr="005508A7" w:rsidTr="005508A7">
        <w:trPr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Петров Николай Тимофеевич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Смоленский мединститут, 1976</w:t>
            </w:r>
          </w:p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врач, лечебное дело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Клиническая лабораторная диагностика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РМА № 005342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27.04.13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28.06.2013</w:t>
            </w:r>
          </w:p>
        </w:tc>
      </w:tr>
      <w:tr w:rsidR="005508A7" w:rsidRPr="005508A7" w:rsidTr="005508A7">
        <w:trPr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proofErr w:type="spellStart"/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Чезганов</w:t>
            </w:r>
            <w:proofErr w:type="spellEnd"/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 xml:space="preserve"> Константин Иванович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Военно-медицинская академия имени С.М. Кирова</w:t>
            </w:r>
          </w:p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врач, лечебное дело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Врач-</w:t>
            </w:r>
            <w:proofErr w:type="spellStart"/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proofErr w:type="spellStart"/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дерматовенерология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29.10.11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-</w:t>
            </w:r>
          </w:p>
        </w:tc>
      </w:tr>
      <w:tr w:rsidR="005508A7" w:rsidRPr="005508A7" w:rsidTr="005508A7">
        <w:trPr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proofErr w:type="spellStart"/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Шавелкин</w:t>
            </w:r>
            <w:proofErr w:type="spellEnd"/>
          </w:p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 xml:space="preserve">Василий </w:t>
            </w: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lastRenderedPageBreak/>
              <w:t>Александрович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lastRenderedPageBreak/>
              <w:t xml:space="preserve">Смоленский мединститут, </w:t>
            </w: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lastRenderedPageBreak/>
              <w:t>1994</w:t>
            </w:r>
          </w:p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врач, лечебное дело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lastRenderedPageBreak/>
              <w:t>Врач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Функциональная диагностика,</w:t>
            </w:r>
          </w:p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lastRenderedPageBreak/>
              <w:t>Кардиология</w:t>
            </w:r>
          </w:p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lastRenderedPageBreak/>
              <w:t>А № 2624927</w:t>
            </w:r>
          </w:p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lastRenderedPageBreak/>
              <w:t>А № 2732095</w:t>
            </w:r>
          </w:p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А № 1586482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lastRenderedPageBreak/>
              <w:t>07.02.15</w:t>
            </w:r>
          </w:p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lastRenderedPageBreak/>
              <w:t>23.03.11</w:t>
            </w:r>
          </w:p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05.03.12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lastRenderedPageBreak/>
              <w:t>первая</w:t>
            </w:r>
          </w:p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lastRenderedPageBreak/>
              <w:t>Нет</w:t>
            </w:r>
          </w:p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lastRenderedPageBreak/>
              <w:t>05.07.2012</w:t>
            </w:r>
          </w:p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lastRenderedPageBreak/>
              <w:t>05.07.2012</w:t>
            </w:r>
          </w:p>
        </w:tc>
      </w:tr>
      <w:tr w:rsidR="005508A7" w:rsidRPr="005508A7" w:rsidTr="005508A7">
        <w:trPr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lastRenderedPageBreak/>
              <w:t>Шестакова</w:t>
            </w:r>
          </w:p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Марина</w:t>
            </w:r>
          </w:p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 xml:space="preserve">Смоленская </w:t>
            </w:r>
            <w:proofErr w:type="spellStart"/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медакадемия</w:t>
            </w:r>
            <w:proofErr w:type="spellEnd"/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, 1998</w:t>
            </w:r>
          </w:p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врач, лечебное дело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Неврология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А № 401290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05.06.12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8A7" w:rsidRPr="005508A7" w:rsidRDefault="005508A7" w:rsidP="005508A7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5508A7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11.04.2013</w:t>
            </w:r>
          </w:p>
        </w:tc>
      </w:tr>
    </w:tbl>
    <w:p w:rsidR="000B0A68" w:rsidRDefault="000B0A68"/>
    <w:sectPr w:rsidR="000B0A68" w:rsidSect="005508A7">
      <w:pgSz w:w="16838" w:h="11906" w:orient="landscape" w:code="9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risthi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6B"/>
    <w:rsid w:val="000B0A68"/>
    <w:rsid w:val="000D58EB"/>
    <w:rsid w:val="005508A7"/>
    <w:rsid w:val="00C1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508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08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508A7"/>
    <w:rPr>
      <w:b/>
      <w:bCs/>
    </w:rPr>
  </w:style>
  <w:style w:type="paragraph" w:styleId="a4">
    <w:name w:val="Normal (Web)"/>
    <w:basedOn w:val="a"/>
    <w:uiPriority w:val="99"/>
    <w:unhideWhenUsed/>
    <w:rsid w:val="0055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508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08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508A7"/>
    <w:rPr>
      <w:b/>
      <w:bCs/>
    </w:rPr>
  </w:style>
  <w:style w:type="paragraph" w:styleId="a4">
    <w:name w:val="Normal (Web)"/>
    <w:basedOn w:val="a"/>
    <w:uiPriority w:val="99"/>
    <w:unhideWhenUsed/>
    <w:rsid w:val="0055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6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536</Words>
  <Characters>3058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2023-11-28T17:30:00Z</dcterms:created>
  <dcterms:modified xsi:type="dcterms:W3CDTF">2023-11-28T17:32:00Z</dcterms:modified>
</cp:coreProperties>
</file>